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50C1" w14:textId="3CCC2533" w:rsidR="00AF721E" w:rsidRDefault="006342DA">
      <w:r>
        <w:t>Minutes</w:t>
      </w:r>
      <w:r>
        <w:br/>
        <w:t>Silver Lake City Coun</w:t>
      </w:r>
      <w:r w:rsidR="000D5563">
        <w:t>cil</w:t>
      </w:r>
      <w:r w:rsidR="000D5563">
        <w:br/>
      </w:r>
      <w:r w:rsidR="002C467B">
        <w:t>Special</w:t>
      </w:r>
      <w:r w:rsidR="000D5563">
        <w:t xml:space="preserve"> Meeting</w:t>
      </w:r>
      <w:r w:rsidR="000D5563">
        <w:br/>
      </w:r>
      <w:r w:rsidR="005F5F4E">
        <w:t>June 11</w:t>
      </w:r>
      <w:r w:rsidR="00BA4342">
        <w:t>, 2018</w:t>
      </w:r>
    </w:p>
    <w:p w14:paraId="18B5BB35" w14:textId="4096443D" w:rsidR="006342DA" w:rsidRDefault="006342DA">
      <w:r w:rsidRPr="008130D4">
        <w:t>Mayo</w:t>
      </w:r>
      <w:r>
        <w:t xml:space="preserve">r Bruce Bebo called the meeting to order at </w:t>
      </w:r>
      <w:r w:rsidR="00BA4342">
        <w:t>7:00</w:t>
      </w:r>
      <w:r>
        <w:t>pm.</w:t>
      </w:r>
    </w:p>
    <w:p w14:paraId="0EDB917C" w14:textId="5A5F981F" w:rsidR="006342DA" w:rsidRDefault="006342DA">
      <w:r>
        <w:t>Members present:  Mayor Bruce</w:t>
      </w:r>
      <w:r w:rsidR="000D5563">
        <w:t xml:space="preserve"> Bebo, Councilors</w:t>
      </w:r>
      <w:r w:rsidR="002C467B">
        <w:t xml:space="preserve"> </w:t>
      </w:r>
      <w:r w:rsidR="0050759F">
        <w:t>Ken Merrill</w:t>
      </w:r>
      <w:r>
        <w:t>,</w:t>
      </w:r>
      <w:r w:rsidR="00BA4342">
        <w:t xml:space="preserve"> Josh Mason </w:t>
      </w:r>
      <w:r w:rsidR="005F5F4E">
        <w:t>and Nolan Johnson</w:t>
      </w:r>
    </w:p>
    <w:p w14:paraId="1869027D" w14:textId="4F16691B" w:rsidR="000D5563" w:rsidRPr="008130D4" w:rsidRDefault="000D5563">
      <w:r>
        <w:t>Members</w:t>
      </w:r>
      <w:r w:rsidR="002C467B">
        <w:t xml:space="preserve"> absent: Councilor </w:t>
      </w:r>
      <w:r w:rsidR="005F5F4E">
        <w:t>Brenda Fogarty</w:t>
      </w:r>
    </w:p>
    <w:p w14:paraId="0F9130FB" w14:textId="245DC9B8" w:rsidR="006342DA" w:rsidRDefault="001C72A0">
      <w:r>
        <w:t xml:space="preserve">Others present:  </w:t>
      </w:r>
      <w:r w:rsidR="005F5F4E">
        <w:t>Jon Jerabek</w:t>
      </w:r>
      <w:r w:rsidR="0050759F">
        <w:t>, Clerk</w:t>
      </w:r>
      <w:r w:rsidR="005F5F4E">
        <w:t xml:space="preserve">/Treasurer; Karissa </w:t>
      </w:r>
      <w:proofErr w:type="spellStart"/>
      <w:r w:rsidR="002502D7">
        <w:t>Wicklund</w:t>
      </w:r>
      <w:proofErr w:type="spellEnd"/>
      <w:r w:rsidR="002502D7">
        <w:t>-</w:t>
      </w:r>
      <w:r w:rsidR="005F5F4E">
        <w:t>Kurth</w:t>
      </w:r>
    </w:p>
    <w:p w14:paraId="1A8E1A02" w14:textId="43A6444C" w:rsidR="002502D7" w:rsidRPr="002502D7" w:rsidRDefault="002502D7">
      <w:pPr>
        <w:contextualSpacing/>
        <w:rPr>
          <w:i/>
        </w:rPr>
      </w:pPr>
      <w:r w:rsidRPr="002502D7">
        <w:rPr>
          <w:i/>
        </w:rPr>
        <w:t>A motion was made by Councilor Johnson seconded by Councilor Mason to approve the agenda.</w:t>
      </w:r>
    </w:p>
    <w:p w14:paraId="5C96EFE0" w14:textId="37A0A51E" w:rsidR="002502D7" w:rsidRPr="002502D7" w:rsidRDefault="002502D7">
      <w:pPr>
        <w:contextualSpacing/>
        <w:rPr>
          <w:i/>
        </w:rPr>
      </w:pPr>
      <w:r w:rsidRPr="002502D7">
        <w:rPr>
          <w:i/>
        </w:rPr>
        <w:t>Vote for: Unanimous</w:t>
      </w:r>
    </w:p>
    <w:p w14:paraId="28EB3BF4" w14:textId="34CCE5BB" w:rsidR="002502D7" w:rsidRPr="002502D7" w:rsidRDefault="002502D7">
      <w:pPr>
        <w:contextualSpacing/>
        <w:rPr>
          <w:i/>
        </w:rPr>
      </w:pPr>
      <w:r w:rsidRPr="002502D7">
        <w:rPr>
          <w:i/>
        </w:rPr>
        <w:t xml:space="preserve">Motion carried. </w:t>
      </w:r>
    </w:p>
    <w:p w14:paraId="300EEA4C" w14:textId="65961921" w:rsidR="002C467B" w:rsidRDefault="005F5F4E" w:rsidP="002C467B">
      <w:pPr>
        <w:pStyle w:val="ListParagraph"/>
        <w:numPr>
          <w:ilvl w:val="0"/>
          <w:numId w:val="10"/>
        </w:numPr>
      </w:pPr>
      <w:r>
        <w:t xml:space="preserve">Review recommendation of candidate for open Deputy Clerk position. </w:t>
      </w:r>
      <w:r w:rsidR="002502D7">
        <w:t>The Hiring Committee interviewed seven applicants</w:t>
      </w:r>
      <w:r w:rsidR="002502D7">
        <w:t xml:space="preserve">. </w:t>
      </w:r>
      <w:r>
        <w:t xml:space="preserve">The Council met with Karissa </w:t>
      </w:r>
      <w:proofErr w:type="spellStart"/>
      <w:r w:rsidR="002502D7">
        <w:t>Wicklund</w:t>
      </w:r>
      <w:proofErr w:type="spellEnd"/>
      <w:r w:rsidR="002502D7">
        <w:t>-</w:t>
      </w:r>
      <w:r>
        <w:t xml:space="preserve">Kurth, the candidate recommended by the Hiring Committee for the Deputy Clerk </w:t>
      </w:r>
      <w:proofErr w:type="gramStart"/>
      <w:r>
        <w:t>position, and</w:t>
      </w:r>
      <w:proofErr w:type="gramEnd"/>
      <w:r>
        <w:t xml:space="preserve"> went over her previous experience and qualifications. </w:t>
      </w:r>
      <w:proofErr w:type="spellStart"/>
      <w:r w:rsidR="002502D7">
        <w:t>Wicklund</w:t>
      </w:r>
      <w:proofErr w:type="spellEnd"/>
      <w:r w:rsidR="002502D7">
        <w:t>-</w:t>
      </w:r>
      <w:r>
        <w:t>Kurth has managed the Buffalo Lake Municipal On/Off-Sale</w:t>
      </w:r>
      <w:r w:rsidR="00400042">
        <w:t xml:space="preserve"> for the previous nine years and performs bookkeeping for a </w:t>
      </w:r>
      <w:r w:rsidR="002502D7">
        <w:t xml:space="preserve">custom welding shop. Clerk Jerabek stated that references had been contacted and the reviews were very positive. </w:t>
      </w:r>
    </w:p>
    <w:p w14:paraId="04AA0D41" w14:textId="6A6FA7B9" w:rsidR="002502D7" w:rsidRPr="002502D7" w:rsidRDefault="002502D7" w:rsidP="002502D7">
      <w:pPr>
        <w:pStyle w:val="ListParagraph"/>
        <w:rPr>
          <w:i/>
        </w:rPr>
      </w:pPr>
      <w:r w:rsidRPr="002502D7">
        <w:rPr>
          <w:i/>
        </w:rPr>
        <w:t xml:space="preserve">A motion was made Councilor Merrill seconded by Councilor Johnson to offer the Deputy Clerk position to Karissa </w:t>
      </w:r>
      <w:proofErr w:type="spellStart"/>
      <w:r w:rsidRPr="002502D7">
        <w:rPr>
          <w:i/>
        </w:rPr>
        <w:t>Wicklund</w:t>
      </w:r>
      <w:proofErr w:type="spellEnd"/>
      <w:r w:rsidRPr="002502D7">
        <w:rPr>
          <w:i/>
        </w:rPr>
        <w:t xml:space="preserve">-Kurth at the starting wage of $15.49 pending passing a background check and drug test. </w:t>
      </w:r>
    </w:p>
    <w:p w14:paraId="5882641C" w14:textId="73A77AF2" w:rsidR="002502D7" w:rsidRPr="002502D7" w:rsidRDefault="002502D7" w:rsidP="002502D7">
      <w:pPr>
        <w:pStyle w:val="ListParagraph"/>
        <w:rPr>
          <w:i/>
        </w:rPr>
      </w:pPr>
      <w:r w:rsidRPr="002502D7">
        <w:rPr>
          <w:i/>
        </w:rPr>
        <w:t>Discussion was held to offer a higher starting wage.</w:t>
      </w:r>
    </w:p>
    <w:p w14:paraId="7B249690" w14:textId="10AEB079" w:rsidR="002502D7" w:rsidRPr="002502D7" w:rsidRDefault="002502D7" w:rsidP="002502D7">
      <w:pPr>
        <w:pStyle w:val="ListParagraph"/>
        <w:rPr>
          <w:i/>
        </w:rPr>
      </w:pPr>
      <w:r w:rsidRPr="002502D7">
        <w:rPr>
          <w:i/>
        </w:rPr>
        <w:t>Vote for: Councilor Merrill</w:t>
      </w:r>
    </w:p>
    <w:p w14:paraId="18B4D565" w14:textId="62D6663D" w:rsidR="002502D7" w:rsidRPr="002502D7" w:rsidRDefault="002502D7" w:rsidP="002502D7">
      <w:pPr>
        <w:pStyle w:val="ListParagraph"/>
        <w:rPr>
          <w:i/>
        </w:rPr>
      </w:pPr>
      <w:r w:rsidRPr="002502D7">
        <w:rPr>
          <w:i/>
        </w:rPr>
        <w:t>Vote against: Councilor Johnson, Councilor Mason and Mayor Bebo</w:t>
      </w:r>
    </w:p>
    <w:p w14:paraId="561D222D" w14:textId="53B22969" w:rsidR="002502D7" w:rsidRPr="002502D7" w:rsidRDefault="002502D7" w:rsidP="002502D7">
      <w:pPr>
        <w:pStyle w:val="ListParagraph"/>
        <w:rPr>
          <w:i/>
        </w:rPr>
      </w:pPr>
      <w:r w:rsidRPr="002502D7">
        <w:rPr>
          <w:i/>
        </w:rPr>
        <w:t>Motion failed.</w:t>
      </w:r>
    </w:p>
    <w:p w14:paraId="22D6E280" w14:textId="7EB02AEB" w:rsidR="002502D7" w:rsidRPr="002502D7" w:rsidRDefault="002502D7" w:rsidP="002502D7">
      <w:pPr>
        <w:pStyle w:val="ListParagraph"/>
        <w:rPr>
          <w:i/>
        </w:rPr>
      </w:pPr>
      <w:r w:rsidRPr="002502D7">
        <w:rPr>
          <w:i/>
        </w:rPr>
        <w:t xml:space="preserve">A motion was made Councilor </w:t>
      </w:r>
      <w:r w:rsidRPr="002502D7">
        <w:rPr>
          <w:i/>
        </w:rPr>
        <w:t>Johnson</w:t>
      </w:r>
      <w:r w:rsidRPr="002502D7">
        <w:rPr>
          <w:i/>
        </w:rPr>
        <w:t xml:space="preserve"> seconded by Councilor </w:t>
      </w:r>
      <w:r w:rsidRPr="002502D7">
        <w:rPr>
          <w:i/>
        </w:rPr>
        <w:t>Mason</w:t>
      </w:r>
      <w:r w:rsidRPr="002502D7">
        <w:rPr>
          <w:i/>
        </w:rPr>
        <w:t xml:space="preserve"> to offer the Deputy Clerk position to Karissa </w:t>
      </w:r>
      <w:proofErr w:type="spellStart"/>
      <w:r w:rsidRPr="002502D7">
        <w:rPr>
          <w:i/>
        </w:rPr>
        <w:t>Wicklund</w:t>
      </w:r>
      <w:proofErr w:type="spellEnd"/>
      <w:r w:rsidRPr="002502D7">
        <w:rPr>
          <w:i/>
        </w:rPr>
        <w:t xml:space="preserve">-Kurth at the </w:t>
      </w:r>
      <w:r w:rsidRPr="002502D7">
        <w:rPr>
          <w:i/>
        </w:rPr>
        <w:t>step 2</w:t>
      </w:r>
      <w:r w:rsidRPr="002502D7">
        <w:rPr>
          <w:i/>
        </w:rPr>
        <w:t xml:space="preserve"> wage of $1</w:t>
      </w:r>
      <w:r w:rsidRPr="002502D7">
        <w:rPr>
          <w:i/>
        </w:rPr>
        <w:t>6.27</w:t>
      </w:r>
      <w:r w:rsidRPr="002502D7">
        <w:rPr>
          <w:i/>
        </w:rPr>
        <w:t xml:space="preserve"> pending passing a background check and drug test. </w:t>
      </w:r>
    </w:p>
    <w:p w14:paraId="476B87A9" w14:textId="31037D0C" w:rsidR="002502D7" w:rsidRPr="002502D7" w:rsidRDefault="002502D7" w:rsidP="002502D7">
      <w:pPr>
        <w:pStyle w:val="ListParagraph"/>
        <w:rPr>
          <w:i/>
        </w:rPr>
      </w:pPr>
      <w:r w:rsidRPr="002502D7">
        <w:rPr>
          <w:i/>
        </w:rPr>
        <w:t>Vote for: Unanimous</w:t>
      </w:r>
    </w:p>
    <w:p w14:paraId="392357EE" w14:textId="179D54A1" w:rsidR="0050759F" w:rsidRPr="002502D7" w:rsidRDefault="002502D7" w:rsidP="002502D7">
      <w:pPr>
        <w:pStyle w:val="ListParagraph"/>
        <w:rPr>
          <w:i/>
        </w:rPr>
      </w:pPr>
      <w:r w:rsidRPr="002502D7">
        <w:rPr>
          <w:i/>
        </w:rPr>
        <w:t>Motion carried.</w:t>
      </w:r>
    </w:p>
    <w:p w14:paraId="5BCB7CDF" w14:textId="77777777" w:rsidR="0050759F" w:rsidRDefault="0050759F" w:rsidP="00631B87">
      <w:pPr>
        <w:pStyle w:val="ListParagraph"/>
        <w:rPr>
          <w:i/>
        </w:rPr>
      </w:pPr>
    </w:p>
    <w:p w14:paraId="30E88719" w14:textId="606CC39E" w:rsidR="005F64AD" w:rsidRDefault="005F64AD" w:rsidP="005F64AD">
      <w:pPr>
        <w:rPr>
          <w:i/>
        </w:rPr>
      </w:pPr>
      <w:r>
        <w:rPr>
          <w:i/>
        </w:rPr>
        <w:t>A moti</w:t>
      </w:r>
      <w:r w:rsidR="0087527E">
        <w:rPr>
          <w:i/>
        </w:rPr>
        <w:t>on was made by Councilor</w:t>
      </w:r>
      <w:r w:rsidR="00731834">
        <w:rPr>
          <w:i/>
        </w:rPr>
        <w:t xml:space="preserve"> </w:t>
      </w:r>
      <w:r w:rsidR="007F7D1C">
        <w:rPr>
          <w:i/>
        </w:rPr>
        <w:t xml:space="preserve">Mason </w:t>
      </w:r>
      <w:r w:rsidR="0087527E">
        <w:rPr>
          <w:i/>
        </w:rPr>
        <w:t xml:space="preserve">seconded by Councilor </w:t>
      </w:r>
      <w:r w:rsidR="002502D7">
        <w:rPr>
          <w:i/>
        </w:rPr>
        <w:t>Johnson</w:t>
      </w:r>
      <w:r>
        <w:rPr>
          <w:i/>
        </w:rPr>
        <w:t xml:space="preserve"> to adjourn this </w:t>
      </w:r>
      <w:r w:rsidR="00BA4342">
        <w:rPr>
          <w:i/>
        </w:rPr>
        <w:t>special</w:t>
      </w:r>
      <w:r>
        <w:rPr>
          <w:i/>
        </w:rPr>
        <w:t xml:space="preserve">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</w:t>
      </w:r>
      <w:r w:rsidR="00650CE9">
        <w:rPr>
          <w:i/>
        </w:rPr>
        <w:t>ried; meeting adjourned at</w:t>
      </w:r>
      <w:r>
        <w:rPr>
          <w:i/>
        </w:rPr>
        <w:t xml:space="preserve"> </w:t>
      </w:r>
      <w:r w:rsidR="00BA4342">
        <w:rPr>
          <w:i/>
        </w:rPr>
        <w:t>7:</w:t>
      </w:r>
      <w:r w:rsidR="002502D7">
        <w:rPr>
          <w:i/>
        </w:rPr>
        <w:t>22</w:t>
      </w:r>
      <w:bookmarkStart w:id="0" w:name="_GoBack"/>
      <w:bookmarkEnd w:id="0"/>
      <w:r>
        <w:rPr>
          <w:i/>
        </w:rPr>
        <w:t>PM.</w:t>
      </w:r>
    </w:p>
    <w:p w14:paraId="639388B8" w14:textId="77777777" w:rsidR="005F64AD" w:rsidRDefault="005F64AD" w:rsidP="005F64AD">
      <w:pPr>
        <w:rPr>
          <w:i/>
        </w:rPr>
      </w:pPr>
    </w:p>
    <w:p w14:paraId="2DF0F55A" w14:textId="063A5A0C" w:rsidR="005F64AD" w:rsidRPr="005F64AD" w:rsidRDefault="005F64AD" w:rsidP="005F64AD">
      <w:r>
        <w:rPr>
          <w:i/>
        </w:rPr>
        <w:t>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7527E">
        <w:t>Seal of the City:</w:t>
      </w:r>
      <w:r w:rsidR="0087527E">
        <w:br/>
      </w:r>
      <w:r w:rsidR="002502D7">
        <w:t>Jon Jerabek, Clerk/Treasurer</w:t>
      </w:r>
    </w:p>
    <w:sectPr w:rsidR="005F64AD" w:rsidRPr="005F6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CD21D" w14:textId="77777777" w:rsidR="00233FF4" w:rsidRDefault="00233FF4" w:rsidP="005F64AD">
      <w:pPr>
        <w:spacing w:after="0" w:line="240" w:lineRule="auto"/>
      </w:pPr>
      <w:r>
        <w:separator/>
      </w:r>
    </w:p>
  </w:endnote>
  <w:endnote w:type="continuationSeparator" w:id="0">
    <w:p w14:paraId="5E0F27C5" w14:textId="77777777" w:rsidR="00233FF4" w:rsidRDefault="00233FF4" w:rsidP="005F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FBC3E" w14:textId="77777777" w:rsidR="00233FF4" w:rsidRDefault="00233FF4" w:rsidP="005F64AD">
      <w:pPr>
        <w:spacing w:after="0" w:line="240" w:lineRule="auto"/>
      </w:pPr>
      <w:r>
        <w:separator/>
      </w:r>
    </w:p>
  </w:footnote>
  <w:footnote w:type="continuationSeparator" w:id="0">
    <w:p w14:paraId="16DD322E" w14:textId="77777777" w:rsidR="00233FF4" w:rsidRDefault="00233FF4" w:rsidP="005F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79E5"/>
    <w:multiLevelType w:val="hybridMultilevel"/>
    <w:tmpl w:val="B8D0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0466"/>
    <w:multiLevelType w:val="hybridMultilevel"/>
    <w:tmpl w:val="AAC02468"/>
    <w:lvl w:ilvl="0" w:tplc="610EB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31AEE"/>
    <w:multiLevelType w:val="hybridMultilevel"/>
    <w:tmpl w:val="E2F2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575"/>
    <w:multiLevelType w:val="hybridMultilevel"/>
    <w:tmpl w:val="54D4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127A1"/>
    <w:multiLevelType w:val="hybridMultilevel"/>
    <w:tmpl w:val="C060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CCB"/>
    <w:multiLevelType w:val="hybridMultilevel"/>
    <w:tmpl w:val="D6728DFA"/>
    <w:lvl w:ilvl="0" w:tplc="2CCA8C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20D9"/>
    <w:multiLevelType w:val="hybridMultilevel"/>
    <w:tmpl w:val="B0180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844BE"/>
    <w:multiLevelType w:val="hybridMultilevel"/>
    <w:tmpl w:val="9D6A5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66E5C"/>
    <w:multiLevelType w:val="hybridMultilevel"/>
    <w:tmpl w:val="9588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00A9"/>
    <w:multiLevelType w:val="hybridMultilevel"/>
    <w:tmpl w:val="27CAC620"/>
    <w:lvl w:ilvl="0" w:tplc="3E687A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DA"/>
    <w:rsid w:val="00022225"/>
    <w:rsid w:val="00026D4E"/>
    <w:rsid w:val="00097D27"/>
    <w:rsid w:val="000A3985"/>
    <w:rsid w:val="000D5563"/>
    <w:rsid w:val="001558F6"/>
    <w:rsid w:val="001B3DCA"/>
    <w:rsid w:val="001B70BF"/>
    <w:rsid w:val="001C72A0"/>
    <w:rsid w:val="00233FF4"/>
    <w:rsid w:val="002442B1"/>
    <w:rsid w:val="002502D7"/>
    <w:rsid w:val="00252E0A"/>
    <w:rsid w:val="002C467B"/>
    <w:rsid w:val="003449B8"/>
    <w:rsid w:val="0036259E"/>
    <w:rsid w:val="003700E4"/>
    <w:rsid w:val="003737ED"/>
    <w:rsid w:val="003811CE"/>
    <w:rsid w:val="003A5BDA"/>
    <w:rsid w:val="003C5A50"/>
    <w:rsid w:val="00400042"/>
    <w:rsid w:val="0040468D"/>
    <w:rsid w:val="00434F50"/>
    <w:rsid w:val="00445A25"/>
    <w:rsid w:val="004D5A1F"/>
    <w:rsid w:val="004F0565"/>
    <w:rsid w:val="004F76B3"/>
    <w:rsid w:val="0050759F"/>
    <w:rsid w:val="00531447"/>
    <w:rsid w:val="00551351"/>
    <w:rsid w:val="00574156"/>
    <w:rsid w:val="00577919"/>
    <w:rsid w:val="00592DCD"/>
    <w:rsid w:val="005B7C3A"/>
    <w:rsid w:val="005D6C09"/>
    <w:rsid w:val="005F5F4E"/>
    <w:rsid w:val="005F64AD"/>
    <w:rsid w:val="0060601C"/>
    <w:rsid w:val="00631B87"/>
    <w:rsid w:val="006342DA"/>
    <w:rsid w:val="00650CE9"/>
    <w:rsid w:val="006704ED"/>
    <w:rsid w:val="00692250"/>
    <w:rsid w:val="006C18E2"/>
    <w:rsid w:val="006C5FC0"/>
    <w:rsid w:val="006D6CDA"/>
    <w:rsid w:val="006E0546"/>
    <w:rsid w:val="006F2B30"/>
    <w:rsid w:val="00731834"/>
    <w:rsid w:val="00753E2F"/>
    <w:rsid w:val="007724B6"/>
    <w:rsid w:val="007769F3"/>
    <w:rsid w:val="007A660B"/>
    <w:rsid w:val="007B381B"/>
    <w:rsid w:val="007B79D0"/>
    <w:rsid w:val="007C3AAD"/>
    <w:rsid w:val="007D597B"/>
    <w:rsid w:val="007E53D8"/>
    <w:rsid w:val="007F7D1C"/>
    <w:rsid w:val="008130D4"/>
    <w:rsid w:val="00834068"/>
    <w:rsid w:val="008561F2"/>
    <w:rsid w:val="0086522A"/>
    <w:rsid w:val="0087527E"/>
    <w:rsid w:val="008847FA"/>
    <w:rsid w:val="008B0141"/>
    <w:rsid w:val="008B2539"/>
    <w:rsid w:val="008D2576"/>
    <w:rsid w:val="0093135D"/>
    <w:rsid w:val="0095188F"/>
    <w:rsid w:val="0095561F"/>
    <w:rsid w:val="00957259"/>
    <w:rsid w:val="00975BD8"/>
    <w:rsid w:val="00983F1A"/>
    <w:rsid w:val="009D7418"/>
    <w:rsid w:val="009D7EA2"/>
    <w:rsid w:val="00A366BA"/>
    <w:rsid w:val="00A37CFC"/>
    <w:rsid w:val="00AA4556"/>
    <w:rsid w:val="00AC108C"/>
    <w:rsid w:val="00AD52E9"/>
    <w:rsid w:val="00AE6D2B"/>
    <w:rsid w:val="00AE76BB"/>
    <w:rsid w:val="00AF3263"/>
    <w:rsid w:val="00AF3562"/>
    <w:rsid w:val="00AF721E"/>
    <w:rsid w:val="00B070F0"/>
    <w:rsid w:val="00B65F18"/>
    <w:rsid w:val="00B9657B"/>
    <w:rsid w:val="00BA3FB9"/>
    <w:rsid w:val="00BA4342"/>
    <w:rsid w:val="00C16DFE"/>
    <w:rsid w:val="00C52DBE"/>
    <w:rsid w:val="00C67297"/>
    <w:rsid w:val="00C9540B"/>
    <w:rsid w:val="00CB7ABD"/>
    <w:rsid w:val="00CD022B"/>
    <w:rsid w:val="00CE1594"/>
    <w:rsid w:val="00D53BB9"/>
    <w:rsid w:val="00D82776"/>
    <w:rsid w:val="00D94D98"/>
    <w:rsid w:val="00E06E58"/>
    <w:rsid w:val="00E11CDD"/>
    <w:rsid w:val="00E13F4E"/>
    <w:rsid w:val="00E272BE"/>
    <w:rsid w:val="00E60E7A"/>
    <w:rsid w:val="00E64E5A"/>
    <w:rsid w:val="00E70A72"/>
    <w:rsid w:val="00E70FB9"/>
    <w:rsid w:val="00EB2993"/>
    <w:rsid w:val="00F06318"/>
    <w:rsid w:val="00F30BC5"/>
    <w:rsid w:val="00F5324A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4A03"/>
  <w15:chartTrackingRefBased/>
  <w15:docId w15:val="{AE539D71-1CD7-4EF8-ACC7-17A4B3C7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AD"/>
  </w:style>
  <w:style w:type="paragraph" w:styleId="Footer">
    <w:name w:val="footer"/>
    <w:basedOn w:val="Normal"/>
    <w:link w:val="FooterChar"/>
    <w:uiPriority w:val="99"/>
    <w:unhideWhenUsed/>
    <w:rsid w:val="005F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AD"/>
  </w:style>
  <w:style w:type="paragraph" w:styleId="BalloonText">
    <w:name w:val="Balloon Text"/>
    <w:basedOn w:val="Normal"/>
    <w:link w:val="BalloonTextChar"/>
    <w:uiPriority w:val="99"/>
    <w:semiHidden/>
    <w:unhideWhenUsed/>
    <w:rsid w:val="00BA4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Silver Lake City of</cp:lastModifiedBy>
  <cp:revision>4</cp:revision>
  <cp:lastPrinted>2018-05-02T14:25:00Z</cp:lastPrinted>
  <dcterms:created xsi:type="dcterms:W3CDTF">2018-06-12T18:35:00Z</dcterms:created>
  <dcterms:modified xsi:type="dcterms:W3CDTF">2018-06-12T21:05:00Z</dcterms:modified>
</cp:coreProperties>
</file>